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1C2E4C" w:rsidRPr="001C2E4C" w:rsidRDefault="00A61D62" w:rsidP="001C2E4C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2E4C">
        <w:rPr>
          <w:rFonts w:ascii="Times New Roman" w:hAnsi="Times New Roman" w:cs="Times New Roman"/>
          <w:b/>
          <w:color w:val="700000"/>
          <w:sz w:val="24"/>
          <w:szCs w:val="24"/>
        </w:rPr>
        <w:t>3.</w:t>
      </w:r>
      <w:r w:rsidR="00EE1514">
        <w:rPr>
          <w:rFonts w:ascii="Times New Roman" w:hAnsi="Times New Roman" w:cs="Times New Roman"/>
          <w:b/>
          <w:color w:val="700000"/>
          <w:sz w:val="24"/>
          <w:szCs w:val="24"/>
        </w:rPr>
        <w:t>7.1</w:t>
      </w:r>
      <w:r w:rsidRPr="001C2E4C">
        <w:rPr>
          <w:rFonts w:ascii="Times New Roman" w:hAnsi="Times New Roman" w:cs="Times New Roman"/>
          <w:b/>
          <w:color w:val="700000"/>
          <w:sz w:val="24"/>
          <w:szCs w:val="24"/>
        </w:rPr>
        <w:tab/>
      </w:r>
      <w:r w:rsidR="001C2E4C" w:rsidRPr="001C2E4C">
        <w:rPr>
          <w:rFonts w:ascii="Times New Roman" w:hAnsi="Times New Roman" w:cs="Times New Roman"/>
          <w:b/>
          <w:sz w:val="24"/>
          <w:szCs w:val="24"/>
        </w:rPr>
        <w:t xml:space="preserve">Number of functional </w:t>
      </w:r>
      <w:proofErr w:type="spellStart"/>
      <w:r w:rsidR="001C2E4C" w:rsidRPr="001C2E4C">
        <w:rPr>
          <w:rFonts w:ascii="Times New Roman" w:hAnsi="Times New Roman" w:cs="Times New Roman"/>
          <w:b/>
          <w:sz w:val="24"/>
          <w:szCs w:val="24"/>
        </w:rPr>
        <w:t>MoUs</w:t>
      </w:r>
      <w:proofErr w:type="spellEnd"/>
      <w:r w:rsidR="001C2E4C" w:rsidRPr="001C2E4C">
        <w:rPr>
          <w:rFonts w:ascii="Times New Roman" w:hAnsi="Times New Roman" w:cs="Times New Roman"/>
          <w:b/>
          <w:sz w:val="24"/>
          <w:szCs w:val="24"/>
        </w:rPr>
        <w:t xml:space="preserve"> /linkage with institutions/ </w:t>
      </w:r>
      <w:proofErr w:type="gramStart"/>
      <w:r w:rsidR="001C2E4C" w:rsidRPr="001C2E4C">
        <w:rPr>
          <w:rFonts w:ascii="Times New Roman" w:hAnsi="Times New Roman" w:cs="Times New Roman"/>
          <w:b/>
          <w:sz w:val="24"/>
          <w:szCs w:val="24"/>
        </w:rPr>
        <w:t>industries  in</w:t>
      </w:r>
      <w:proofErr w:type="gramEnd"/>
      <w:r w:rsidR="001C2E4C" w:rsidRPr="001C2E4C">
        <w:rPr>
          <w:rFonts w:ascii="Times New Roman" w:hAnsi="Times New Roman" w:cs="Times New Roman"/>
          <w:b/>
          <w:sz w:val="24"/>
          <w:szCs w:val="24"/>
        </w:rPr>
        <w:t xml:space="preserve"> India and abroad for internship, on-the-job training, project work, student / faculty exchange and  collaborative research  during the last five years</w:t>
      </w:r>
    </w:p>
    <w:p w:rsidR="009354C1" w:rsidRDefault="009354C1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180"/>
        <w:gridCol w:w="1181"/>
        <w:gridCol w:w="1181"/>
        <w:gridCol w:w="1181"/>
        <w:gridCol w:w="1181"/>
        <w:gridCol w:w="1181"/>
      </w:tblGrid>
      <w:tr w:rsidR="00662ADD" w:rsidTr="00791ACE">
        <w:tc>
          <w:tcPr>
            <w:tcW w:w="1180" w:type="dxa"/>
          </w:tcPr>
          <w:p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</w:tcPr>
          <w:p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</w:tcPr>
          <w:p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</w:tcPr>
          <w:p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</w:tcPr>
          <w:p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:rsidTr="00662ADD">
        <w:tc>
          <w:tcPr>
            <w:tcW w:w="1180" w:type="dxa"/>
            <w:shd w:val="clear" w:color="auto" w:fill="B6DDE8" w:themeFill="accent5" w:themeFillTint="66"/>
          </w:tcPr>
          <w:p w:rsidR="00B573B6" w:rsidRDefault="00B573B6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662ADD" w:rsidRDefault="00662AD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</w:t>
            </w:r>
            <w:r w:rsidR="00A9454C">
              <w:rPr>
                <w:rFonts w:ascii="Arial Black" w:hAnsi="Arial Black"/>
                <w:b/>
                <w:color w:val="00194B"/>
                <w:sz w:val="28"/>
                <w:szCs w:val="28"/>
              </w:rPr>
              <w:t>2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662ADD" w:rsidRDefault="00662AD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06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662ADD" w:rsidRDefault="00662AD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</w:t>
            </w:r>
            <w:r w:rsidR="0054767D">
              <w:rPr>
                <w:rFonts w:ascii="Arial Black" w:hAnsi="Arial Black"/>
                <w:b/>
                <w:color w:val="00194B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662ADD" w:rsidRDefault="0054767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05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662ADD" w:rsidRDefault="0054767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4</w:t>
            </w:r>
            <w:r w:rsidR="001F5957">
              <w:rPr>
                <w:rFonts w:ascii="Arial Black" w:hAnsi="Arial Black"/>
                <w:b/>
                <w:color w:val="00194B"/>
                <w:sz w:val="28"/>
                <w:szCs w:val="28"/>
              </w:rPr>
              <w:t>6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D51453" w:rsidRPr="00913D85" w:rsidRDefault="00913D85" w:rsidP="009354C1">
      <w:pPr>
        <w:spacing w:after="240"/>
        <w:ind w:left="2160" w:hanging="1440"/>
        <w:jc w:val="center"/>
        <w:rPr>
          <w:rFonts w:ascii="Arial Black" w:hAnsi="Arial Black"/>
          <w:b/>
          <w:color w:val="00194B"/>
          <w:sz w:val="24"/>
          <w:szCs w:val="24"/>
        </w:rPr>
      </w:pPr>
      <w:r w:rsidRPr="00913D85">
        <w:rPr>
          <w:rFonts w:ascii="Arial Black" w:hAnsi="Arial Black"/>
          <w:b/>
          <w:color w:val="00194B"/>
          <w:sz w:val="24"/>
          <w:szCs w:val="24"/>
        </w:rPr>
        <w:t xml:space="preserve">Total = </w:t>
      </w:r>
      <w:r w:rsidR="009A2C4C">
        <w:rPr>
          <w:rFonts w:ascii="Arial Black" w:hAnsi="Arial Black"/>
          <w:b/>
          <w:color w:val="00194B"/>
          <w:sz w:val="24"/>
          <w:szCs w:val="24"/>
        </w:rPr>
        <w:t>6</w:t>
      </w:r>
      <w:r w:rsidR="001F5957">
        <w:rPr>
          <w:rFonts w:ascii="Arial Black" w:hAnsi="Arial Black"/>
          <w:b/>
          <w:color w:val="00194B"/>
          <w:sz w:val="24"/>
          <w:szCs w:val="24"/>
        </w:rPr>
        <w:t>2</w:t>
      </w:r>
    </w:p>
    <w:p w:rsid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1417"/>
        <w:gridCol w:w="4459"/>
      </w:tblGrid>
      <w:tr w:rsidR="00FE4E6D" w:rsidTr="00736180">
        <w:tc>
          <w:tcPr>
            <w:tcW w:w="3369" w:type="dxa"/>
            <w:shd w:val="clear" w:color="auto" w:fill="DDD9C3" w:themeFill="background2" w:themeFillShade="E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E4E6D"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Name of the </w:t>
            </w:r>
            <w:proofErr w:type="spellStart"/>
            <w:r w:rsidRPr="00FE4E6D"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Organisation</w:t>
            </w:r>
            <w:proofErr w:type="spellEnd"/>
            <w:r w:rsidRPr="00FE4E6D"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/ Institution/ Industry with whom MoU is signed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FE4E6D" w:rsidRDefault="0054767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Tenure of MoU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Link of e-copy of MoU</w:t>
            </w:r>
          </w:p>
        </w:tc>
      </w:tr>
      <w:tr w:rsidR="00FE4E6D" w:rsidTr="00736180">
        <w:tc>
          <w:tcPr>
            <w:tcW w:w="9245" w:type="dxa"/>
            <w:gridSpan w:val="3"/>
            <w:shd w:val="clear" w:color="auto" w:fill="B6DDE8" w:themeFill="accent5" w:themeFillTint="6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2017-18</w:t>
            </w:r>
          </w:p>
        </w:tc>
      </w:tr>
      <w:tr w:rsidR="00FE4E6D" w:rsidTr="00736180">
        <w:tc>
          <w:tcPr>
            <w:tcW w:w="3369" w:type="dxa"/>
            <w:shd w:val="clear" w:color="auto" w:fill="DDD9C3" w:themeFill="background2" w:themeFillShade="E6"/>
          </w:tcPr>
          <w:p w:rsidR="00FE4E6D" w:rsidRDefault="00FE4E6D" w:rsidP="00FE4E6D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E4E6D">
              <w:rPr>
                <w:rFonts w:ascii="Times New Roman" w:hAnsi="Times New Roman" w:cs="Times New Roman"/>
                <w:color w:val="000000"/>
                <w:sz w:val="20"/>
              </w:rPr>
              <w:t>Chhattisgarh State power Generation Company limited (A successor company of CSEB)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A9454C" w:rsidTr="00736180">
        <w:tc>
          <w:tcPr>
            <w:tcW w:w="3369" w:type="dxa"/>
            <w:shd w:val="clear" w:color="auto" w:fill="DDD9C3" w:themeFill="background2" w:themeFillShade="E6"/>
          </w:tcPr>
          <w:p w:rsidR="00A9454C" w:rsidRPr="00A9454C" w:rsidRDefault="00A9454C" w:rsidP="00A9454C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454C">
              <w:rPr>
                <w:rFonts w:ascii="Times New Roman" w:hAnsi="Times New Roman" w:cs="Times New Roman"/>
                <w:color w:val="000000" w:themeColor="text1"/>
                <w:szCs w:val="22"/>
              </w:rPr>
              <w:t>IIT Delhi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A9454C" w:rsidRPr="00A9454C" w:rsidRDefault="00A9454C" w:rsidP="00A9454C">
            <w:pPr>
              <w:spacing w:after="24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454C">
              <w:rPr>
                <w:rFonts w:ascii="Times New Roman" w:hAnsi="Times New Roman" w:cs="Times New Roman"/>
                <w:color w:val="000000" w:themeColor="text1"/>
                <w:szCs w:val="22"/>
              </w:rPr>
              <w:t>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A9454C" w:rsidRPr="00A9454C" w:rsidRDefault="00705947" w:rsidP="009857FB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6" w:history="1">
              <w:r w:rsidR="00A9454C" w:rsidRPr="00A945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https://ggu.ac.in/Admin/Files/DepartmentDocument/04042023085624_UBA%20and%20IIT%20delhi.pdf</w:t>
              </w:r>
            </w:hyperlink>
          </w:p>
        </w:tc>
      </w:tr>
      <w:tr w:rsidR="00FE4E6D" w:rsidTr="00736180">
        <w:tc>
          <w:tcPr>
            <w:tcW w:w="9245" w:type="dxa"/>
            <w:gridSpan w:val="3"/>
            <w:shd w:val="clear" w:color="auto" w:fill="B6DDE8" w:themeFill="accent5" w:themeFillTint="6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2018-19</w:t>
            </w:r>
          </w:p>
        </w:tc>
      </w:tr>
      <w:tr w:rsidR="002313C3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Mechotechnology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Pvt. Limited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Pr="00280BEE" w:rsidRDefault="00705947" w:rsidP="002313C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7" w:history="1">
              <w:r w:rsidR="00280BEE" w:rsidRPr="00280BE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https://ggu.ac.in/Admin/Files/DepartmentDocument/04022023104223_biotech_signed_merged_compressed.pdf</w:t>
              </w:r>
            </w:hyperlink>
          </w:p>
        </w:tc>
      </w:tr>
      <w:tr w:rsidR="002313C3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Govt. Higher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Secondry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School,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Koni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, C.G.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Govt. Visually &amp; Hearing Impaired Higher Secondary School,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Tifra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Shri Special Care Centre,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Satya Sai Help Way Deaf Girl Residential School,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Anand Niketan Hearing Impaired School,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FE4E6D" w:rsidTr="00736180">
        <w:tc>
          <w:tcPr>
            <w:tcW w:w="9245" w:type="dxa"/>
            <w:gridSpan w:val="3"/>
            <w:shd w:val="clear" w:color="auto" w:fill="B6DDE8" w:themeFill="accent5" w:themeFillTint="66"/>
            <w:vAlign w:val="center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lastRenderedPageBreak/>
              <w:t>2019-20</w:t>
            </w:r>
          </w:p>
        </w:tc>
      </w:tr>
      <w:tr w:rsidR="002313C3" w:rsidTr="00C5294C">
        <w:tc>
          <w:tcPr>
            <w:tcW w:w="3369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Shree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Dhanvantary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Pharmacy College,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Gujrat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8" w:history="1">
              <w:r w:rsidR="00385932" w:rsidRPr="0028619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https://ggu.ac.in/Admin/Files/DepartmentDocument/04022023111134_dhanavantary%20pharmacy%20college.pdf</w:t>
              </w:r>
            </w:hyperlink>
          </w:p>
        </w:tc>
      </w:tr>
      <w:tr w:rsidR="002313C3" w:rsidTr="00C5294C">
        <w:tc>
          <w:tcPr>
            <w:tcW w:w="3369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UniversitiTunku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Abdul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Rahman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44C75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744C75">
              <w:rPr>
                <w:rStyle w:val="Hyperlink"/>
                <w:rFonts w:ascii="Times New Roman" w:hAnsi="Times New Roman" w:cs="Times New Roman"/>
                <w:bCs/>
                <w:sz w:val="20"/>
              </w:rPr>
              <w:t>https://ggu.ac.in/Admin/Files/DepartmentDocument/04022023110318_University%20Tunku%20Abdul%20rahman_compressed.pdf</w:t>
            </w:r>
          </w:p>
        </w:tc>
      </w:tr>
      <w:tr w:rsidR="009C110C" w:rsidTr="00736180">
        <w:tc>
          <w:tcPr>
            <w:tcW w:w="9245" w:type="dxa"/>
            <w:gridSpan w:val="3"/>
            <w:shd w:val="clear" w:color="auto" w:fill="B6DDE8" w:themeFill="accent5" w:themeFillTint="66"/>
            <w:vAlign w:val="center"/>
          </w:tcPr>
          <w:p w:rsidR="009C110C" w:rsidRDefault="009C110C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2C5653">
              <w:rPr>
                <w:rFonts w:ascii="Arial Black" w:hAnsi="Arial Black"/>
                <w:b/>
                <w:color w:val="00194B"/>
                <w:sz w:val="24"/>
                <w:szCs w:val="24"/>
              </w:rPr>
              <w:t>2020-2021</w:t>
            </w:r>
          </w:p>
        </w:tc>
      </w:tr>
      <w:tr w:rsidR="002313C3" w:rsidTr="006C4A8D">
        <w:tc>
          <w:tcPr>
            <w:tcW w:w="3369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Inter University Accelerator Centre and University Grants Commission (UGC)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44C75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744C75">
              <w:rPr>
                <w:rStyle w:val="Hyperlink"/>
                <w:rFonts w:ascii="Times New Roman" w:hAnsi="Times New Roman" w:cs="Times New Roman"/>
                <w:bCs/>
                <w:sz w:val="20"/>
              </w:rPr>
              <w:t>chrome-extension://efaidnbmnnnibpcajpcglclefindmkaj/https://ggu.ac.in/Admin/Files/DepartmentDocument/04022023105559_IUAC_compressed.pdf</w:t>
            </w:r>
          </w:p>
        </w:tc>
      </w:tr>
      <w:tr w:rsidR="002313C3" w:rsidTr="006C4A8D">
        <w:tc>
          <w:tcPr>
            <w:tcW w:w="3369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HI-Tech Power and Steel Limited,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2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Pr="00280BEE" w:rsidRDefault="00705947" w:rsidP="002313C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9" w:history="1">
              <w:r w:rsidR="00280BEE" w:rsidRPr="00280BE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https://ggu.ac.in/Admin/Files/DepartmentDocument/04022023103455_Hi%20Tech%20Power_MBA_report_compressed.pdf</w:t>
              </w:r>
            </w:hyperlink>
          </w:p>
        </w:tc>
      </w:tr>
      <w:tr w:rsidR="002313C3" w:rsidTr="006C4A8D">
        <w:tc>
          <w:tcPr>
            <w:tcW w:w="3369" w:type="dxa"/>
            <w:shd w:val="clear" w:color="auto" w:fill="DDD9C3" w:themeFill="background2" w:themeFillShade="E6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Nandan Steels and Power Limited,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2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Pr="00605070" w:rsidRDefault="00705947" w:rsidP="002313C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" w:history="1">
              <w:r w:rsidR="00605070" w:rsidRPr="00605070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https://ggu.ac.in/Admin/Files/DepartmentDocument/04022023104746_Nandan%20Steels.pdf</w:t>
              </w:r>
            </w:hyperlink>
          </w:p>
        </w:tc>
      </w:tr>
      <w:tr w:rsidR="002313C3" w:rsidTr="006C4A8D">
        <w:tc>
          <w:tcPr>
            <w:tcW w:w="3369" w:type="dxa"/>
            <w:shd w:val="clear" w:color="auto" w:fill="DDD9C3" w:themeFill="background2" w:themeFillShade="E6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Jiwaji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University, Gwalior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44C75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744C75">
              <w:rPr>
                <w:rStyle w:val="Hyperlink"/>
                <w:rFonts w:ascii="Times New Roman" w:hAnsi="Times New Roman" w:cs="Times New Roman"/>
                <w:bCs/>
                <w:sz w:val="20"/>
              </w:rPr>
              <w:t>chrome-extension://efaidnbmnnnibpcajpcglclefindmkaj/https://ggu.ac.in/Admin/Files/DepartmentDocument/04022023110437_Jiwaji.pdf</w:t>
            </w:r>
          </w:p>
        </w:tc>
      </w:tr>
      <w:tr w:rsidR="002C5653" w:rsidTr="006C4A8D">
        <w:tc>
          <w:tcPr>
            <w:tcW w:w="3369" w:type="dxa"/>
            <w:shd w:val="clear" w:color="auto" w:fill="DDD9C3" w:themeFill="background2" w:themeFillShade="E6"/>
          </w:tcPr>
          <w:p w:rsidR="002C5653" w:rsidRPr="002313C3" w:rsidRDefault="002C565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653">
              <w:rPr>
                <w:rFonts w:ascii="Times New Roman" w:hAnsi="Times New Roman" w:cs="Times New Roman"/>
                <w:color w:val="000000"/>
                <w:sz w:val="20"/>
              </w:rPr>
              <w:t>Department of Higher Education, Ministry of Human Resource Development GOI and UGC, New Delhi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C5653" w:rsidRPr="002313C3" w:rsidRDefault="002C565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1 year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C5653" w:rsidRPr="00744C75" w:rsidRDefault="00705947" w:rsidP="002313C3">
            <w:pPr>
              <w:spacing w:after="240"/>
              <w:jc w:val="center"/>
              <w:rPr>
                <w:rStyle w:val="Hyperlink"/>
                <w:rFonts w:ascii="Times New Roman" w:hAnsi="Times New Roman" w:cs="Times New Roman"/>
                <w:bCs/>
                <w:sz w:val="20"/>
              </w:rPr>
            </w:pPr>
            <w:hyperlink r:id="rId11" w:history="1">
              <w:r w:rsidR="002C5653" w:rsidRPr="00EB4DD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https://ggu.ac.in/Admin/Files/DepartmentDocument/04042023091128_Tripartate%20Mou.pdf</w:t>
              </w:r>
            </w:hyperlink>
          </w:p>
        </w:tc>
      </w:tr>
      <w:tr w:rsidR="00FA05C1" w:rsidTr="00736180">
        <w:tc>
          <w:tcPr>
            <w:tcW w:w="9245" w:type="dxa"/>
            <w:gridSpan w:val="3"/>
            <w:shd w:val="clear" w:color="auto" w:fill="B6DDE8" w:themeFill="accent5" w:themeFillTint="66"/>
          </w:tcPr>
          <w:p w:rsidR="00FA05C1" w:rsidRPr="00FA05C1" w:rsidRDefault="00FA05C1" w:rsidP="009857FB">
            <w:pPr>
              <w:spacing w:after="240"/>
              <w:jc w:val="center"/>
              <w:rPr>
                <w:rFonts w:ascii="Arial Black" w:hAnsi="Arial Black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2021-2022</w:t>
            </w:r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M/S Bharat Sanchar Nigam Limited (A Govt. of India Enterprises),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https://www.ggu.ac.in/Admin/Files/DepartmentDocument/09272022024411_MoU%20EnGG%20GGV%20&amp;%20BSNL.pdf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</w:tcPr>
          <w:p w:rsidR="002313C3" w:rsidRDefault="002313C3" w:rsidP="002313C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Research for Resurgence Outreach Centre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2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https://www.ggu.ac.in/Admin/Files/DepartmentDocument/09272022024124_MoU%20between%20GGV%20and%20RRF,%20Nagpur.pdf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JhajhariaNirman</w:t>
            </w:r>
            <w:proofErr w:type="spellEnd"/>
            <w:r>
              <w:rPr>
                <w:color w:val="000000"/>
                <w:sz w:val="20"/>
              </w:rPr>
              <w:t xml:space="preserve"> Limited, </w:t>
            </w:r>
            <w:proofErr w:type="spellStart"/>
            <w:r>
              <w:rPr>
                <w:color w:val="000000"/>
                <w:sz w:val="20"/>
              </w:rPr>
              <w:t>Jhajharia</w:t>
            </w:r>
            <w:proofErr w:type="spellEnd"/>
            <w:r>
              <w:rPr>
                <w:color w:val="000000"/>
                <w:sz w:val="20"/>
              </w:rPr>
              <w:t xml:space="preserve"> Mansion, </w:t>
            </w:r>
            <w:proofErr w:type="spellStart"/>
            <w:r>
              <w:rPr>
                <w:color w:val="000000"/>
                <w:sz w:val="20"/>
              </w:rPr>
              <w:t>Jagmal</w:t>
            </w:r>
            <w:proofErr w:type="spellEnd"/>
            <w:r>
              <w:rPr>
                <w:color w:val="000000"/>
                <w:sz w:val="20"/>
              </w:rPr>
              <w:t xml:space="preserve"> Block, </w:t>
            </w:r>
            <w:proofErr w:type="spellStart"/>
            <w:r>
              <w:rPr>
                <w:color w:val="000000"/>
                <w:sz w:val="20"/>
              </w:rPr>
              <w:t>Bilaspur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Pr="00CB410E" w:rsidRDefault="00705947" w:rsidP="002313C3">
            <w:pPr>
              <w:spacing w:after="240"/>
              <w:jc w:val="center"/>
              <w:rPr>
                <w:rStyle w:val="Hyperlink"/>
                <w:rFonts w:ascii="Times New Roman" w:hAnsi="Times New Roman"/>
                <w:sz w:val="20"/>
              </w:rPr>
            </w:pPr>
            <w:hyperlink r:id="rId14" w:history="1">
              <w:r w:rsidR="00CB410E" w:rsidRPr="00CB410E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https://ggu.ac.in/Admin/Files/DepartmentDocument/04022023111832_jhajharia%20nirman_moU.pdf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Ziroh</w:t>
            </w:r>
            <w:proofErr w:type="spellEnd"/>
            <w:r>
              <w:rPr>
                <w:color w:val="000000"/>
                <w:sz w:val="20"/>
              </w:rPr>
              <w:t xml:space="preserve"> Labs Pvt. Ltd. 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https://www.ggu.ac.in/Admin/Files/DepartmentDocument/09272022024607_MoU%20EnGG%20GGV%20&amp;%20ZIROH%20LAB.pdf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A2 </w:t>
            </w:r>
            <w:proofErr w:type="spellStart"/>
            <w:r>
              <w:rPr>
                <w:color w:val="000000"/>
                <w:sz w:val="20"/>
              </w:rPr>
              <w:t>Enviornment</w:t>
            </w:r>
            <w:proofErr w:type="spellEnd"/>
            <w:r>
              <w:rPr>
                <w:color w:val="000000"/>
                <w:sz w:val="20"/>
              </w:rPr>
              <w:t xml:space="preserve"> Consultant,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6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https://www.ggu.ac.in/Admin/Files/DepartmentDocument/09282022101830_MoU_GGV___A2_ENVIRONMENT.pdf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INCUBE-Incubation Centre,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2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7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</w:t>
              </w:r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lastRenderedPageBreak/>
                <w:t>ument/09282022101942_MoU_GGV___B_INCUBE.pdf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Chhatra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Kalyan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Nyas</w:t>
            </w:r>
            <w:proofErr w:type="spellEnd"/>
            <w:r>
              <w:rPr>
                <w:color w:val="000000"/>
                <w:sz w:val="20"/>
              </w:rPr>
              <w:t>, Chhattisgarh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1 year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8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https://www.ggu.ac.in/Admin/Files/DepartmentDocument/09272022024746_MoU%20GGV%20&amp;%20Chhatra%20Kalyan%20Nyas%20C.G..pdf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Entrepreneurship Development Institute of India (EDII), Ahmedabad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9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https://www.ggu.ac.in/Admin/Files/DepartmentDocument/09272022024835_MoU%20GGV%20&amp;%20EDII,%20Ahmedabad.pdf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</w:t>
            </w:r>
            <w:r w:rsidR="002A71F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terbiz</w:t>
            </w:r>
            <w:proofErr w:type="spellEnd"/>
            <w:r>
              <w:rPr>
                <w:color w:val="000000"/>
                <w:sz w:val="20"/>
              </w:rPr>
              <w:t xml:space="preserve"> Consulting, USA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unspecified time period,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0" w:history="1">
              <w:r w:rsidR="002A71F3" w:rsidRPr="0028619F">
                <w:rPr>
                  <w:rStyle w:val="Hyperlink"/>
                </w:rPr>
                <w:t>https://ggu.ac.in/Admin/Files/DepartmentDocument/04022023110656_Interbiz.pdf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Institute of Petrochemicals Technology (IPT), </w:t>
            </w:r>
            <w:proofErr w:type="spellStart"/>
            <w:r>
              <w:rPr>
                <w:color w:val="000000"/>
                <w:sz w:val="20"/>
              </w:rPr>
              <w:t>Raipyr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1" w:history="1">
              <w:r w:rsidR="002313C3" w:rsidRPr="000013E7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https://ggu.ac.in/Admin/Files/DepartmentDocument/12162022103728_MoU_CIPET_Report_compressed.pdf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Jayswal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Neco</w:t>
            </w:r>
            <w:proofErr w:type="spellEnd"/>
            <w:r>
              <w:rPr>
                <w:color w:val="000000"/>
                <w:sz w:val="20"/>
              </w:rPr>
              <w:t xml:space="preserve"> Industries Limited,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https://www.ggu.ac.in/Admin/Files/DepartmentDocument/09272022025312_MoU%20Jayswal%20Nec%20Ind,%20Raipur%20&amp;%20GGV%20(Management%20Studies).pdf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MSME Technology Centre, </w:t>
            </w:r>
            <w:proofErr w:type="spellStart"/>
            <w:r>
              <w:rPr>
                <w:color w:val="000000"/>
                <w:sz w:val="20"/>
              </w:rPr>
              <w:t>Durg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https://www.ggu.ac.in/Admin/Files/DepartmentDocument/09272022024937_MoU%20GGV%20&amp;%20MSME%20TECHNOLOGY%20CENTRE.pdf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PWD National Highway Division,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4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https://www.ggu.ac.in/Admin/Files/DepartmentDocument/09272022025022_MoU%20GGV%20&amp;%20PWD%20NATIONAL%20HIGHWAY.pdf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Chhabra Marble &amp; Tiles Industries,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https://www.ggu.ac.in/Admin/Files/DepartmentDocument/09272022025405_MoU%20MANAGEMENT%20GGV%20&amp;%20CHHABRA%20MARBLE.pdf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Servo Accumulators,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6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https://www.ggu.ac.in/Admin/Files/DepartmentDocument/09272022025508_MoU%20MANAGEMENT%20GGV%20&amp;%20SERVO%20ACCUMULATORS.pdf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M/s. Smart Bridge Educational Services Pvt. Ltd., Hyderabad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7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https://www.ggu.ac.in/Admin/Files/DepartmentDocument/09282022102140_MoU_signed_with_GGV___s_Smart_Bridge.pdf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Saurashtra University, Gujrat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8" w:history="1">
              <w:r w:rsidR="002313C3" w:rsidRPr="00120129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https://ggu.ac.in/Admin/Files/DepartmentDocument/12192022105642_MoU%20Saurashtra%20univ.pdf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Bansal Institute of Engineering &amp; Technology, Lucknow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valid until expressly </w:t>
            </w: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9" w:history="1">
              <w:r w:rsidR="00605070" w:rsidRPr="0028619F">
                <w:rPr>
                  <w:rStyle w:val="Hyperlink"/>
                </w:rPr>
                <w:t>https://ggu.ac.in/Admin/Files/DepartmentDocument/04022023105337_bansal%20moU_R_z</w:t>
              </w:r>
              <w:r w:rsidR="00605070" w:rsidRPr="0028619F">
                <w:rPr>
                  <w:rStyle w:val="Hyperlink"/>
                </w:rPr>
                <w:lastRenderedPageBreak/>
                <w:t>oology_compressed.pdf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World Education Services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0" w:history="1">
              <w:r w:rsidR="002313C3" w:rsidRPr="00120129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https://ggu.ac.in/Admin/Files/DepartmentDocument/12192022110110_MoU%20world%20education%20services_compressed.pdf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Bhupal</w:t>
            </w:r>
            <w:proofErr w:type="spellEnd"/>
            <w:r>
              <w:rPr>
                <w:color w:val="000000"/>
                <w:sz w:val="20"/>
              </w:rPr>
              <w:t xml:space="preserve"> Nobles University, Udaipur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1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https://www.ggu.ac.in/Admin/Files/DepartmentDocument/09282022102520_MoU_GGV_and_Bhupal_s_Noble_Uni..pdf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Groweco</w:t>
            </w:r>
            <w:proofErr w:type="spellEnd"/>
            <w:r>
              <w:rPr>
                <w:color w:val="000000"/>
                <w:sz w:val="20"/>
              </w:rPr>
              <w:t xml:space="preserve"> Ventures LLP, Indore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https://www.ggu.ac.in/Admin/Files/DepartmentDocument/09282022103402_MoU_with_GGV___Groweco_Ventures_Ltd._Indore.pdf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Chhattisgarh </w:t>
            </w:r>
            <w:proofErr w:type="spellStart"/>
            <w:r>
              <w:rPr>
                <w:color w:val="000000"/>
                <w:sz w:val="20"/>
              </w:rPr>
              <w:t>Laghu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Sahayak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Udyog</w:t>
            </w:r>
            <w:proofErr w:type="spellEnd"/>
            <w:r>
              <w:rPr>
                <w:color w:val="000000"/>
                <w:sz w:val="20"/>
              </w:rPr>
              <w:t xml:space="preserve"> Sangh,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https://www.ggu.ac.in/Admin/Files/DepartmentDocument/09282022103222_MoU_signed_between_CG_Laghu_Avam_Sahayak_Udyog_Sangh.pdf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Institute of Company Secretaries of India (ICSI)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4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https://www.ggu.ac.in/Admin/Files/DepartmentDocument/09282022102055_MoU_signed_between_GGV___ICSI_Chapters__Raipur.pdf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Centre for Studies on Holistic Development,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09282022103315_MoU_signed_GGV__CEL___CSHD__Raipur.pdf (ggu.ac.in)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Central India Pharmaceuticals, Nagpur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6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https://ggu.ac.in/Admin/Files/DepartmentDocument/12192022122012_Central%20India%20Pharmaceuticals%20MoU_compressed.pdf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Mrunalini's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Ayurveda</w:t>
            </w:r>
            <w:proofErr w:type="spellEnd"/>
            <w:r>
              <w:rPr>
                <w:color w:val="000000"/>
                <w:sz w:val="20"/>
              </w:rPr>
              <w:t xml:space="preserve"> Private Limited, Nashik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7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https://www.ggu.ac.in/Admin/Files/DepartmentDocument/09272022025120_MoU%20GGV-%20Pharmacy%20&amp;%20Mrunalin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Zimz</w:t>
            </w:r>
            <w:proofErr w:type="spellEnd"/>
            <w:r>
              <w:rPr>
                <w:color w:val="000000"/>
                <w:sz w:val="20"/>
              </w:rPr>
              <w:t xml:space="preserve"> Laboratories Limited, Nagpur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8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https://www.ggu.ac.in/Admin/Files/DepartmentDocument/09272022025223_MoU%20GGV-Pharmacy%20&amp;%20Zim%20Laboratories%20Ltd..pdf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Central Drug Research Institute (CSIR), Lucknow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9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https://www.ggu.ac.in/Admin/Files/DepartmentDocument/09282022100259_CSIR-Central_Drug_Research_Instt.___GGV__Pharmacy.pdf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Deepti Pharmaceuticals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0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https://ggu.ac.in/Admin/Files/DepartmentDocument/12192022121236_Deepti%20Pharmaceuticals_MoU.pdf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Ayurvedic Health House,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valid until expressly terminated by either party on </w:t>
            </w: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1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https://ggu.ac.in/Admin/Files/DepartmentDocument/12192022121527_Ayurved%20health%20house%20MoU.pdf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Anchrom</w:t>
            </w:r>
            <w:proofErr w:type="spellEnd"/>
            <w:r>
              <w:rPr>
                <w:color w:val="000000"/>
                <w:sz w:val="20"/>
              </w:rPr>
              <w:t xml:space="preserve"> Enterprises, Mumbai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https://www.ggu.ac.in/Admin/Files/DepartmentDocument/09282022102220_MoU_with_GGV-Pharmacy___Anchrom_Enterprise__Mumbai.pdf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AutoApps</w:t>
            </w:r>
            <w:proofErr w:type="spellEnd"/>
            <w:r>
              <w:rPr>
                <w:color w:val="000000"/>
                <w:sz w:val="20"/>
              </w:rPr>
              <w:t xml:space="preserve"> Engineering Solutions Pvt. Ltd. (</w:t>
            </w:r>
            <w:proofErr w:type="spellStart"/>
            <w:r>
              <w:rPr>
                <w:color w:val="000000"/>
                <w:sz w:val="20"/>
              </w:rPr>
              <w:t>AutoApps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Pune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https://www.ggu.ac.in/Admin/Files/DepartmentDocument/09282022102422_Auto_Apps_Engg._Solution_Pune___GGv__SoS_E_T.pdf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Dr. Ambedkar Centre of Excellence (DACE)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4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https://www.ggu.ac.in/Admin/Files/DepartmentDocument/09282022102652_MOU_GGV_with_Dr_Ambedkar_CoE_MOSJE.pdf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Shiksha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SanskritiUtthanNyas</w:t>
            </w:r>
            <w:proofErr w:type="spellEnd"/>
            <w:r>
              <w:rPr>
                <w:color w:val="000000"/>
                <w:sz w:val="20"/>
              </w:rPr>
              <w:t>, New Delhi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5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https://ggu.ac.in/Admin/Files/DepartmentDocument/12192022122248_MoU%20siksha%20sanskriti%20uthyan%20nyas_compressed.pdf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AIIMS,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6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https://ggu.ac.in/Admin/Files/DepartmentDocument/12162022100803_MOU_AIIMS_Report.pdf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Indira Gandhi Centre for the Arts, New Delhi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7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https://ggu.ac.in/Admin/Files/DepartmentDocument/12162022101342_MoU_Indira%20Gandhi%20centre%20for%20arts_compressed.pdf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M/S Narmada </w:t>
            </w:r>
            <w:proofErr w:type="spellStart"/>
            <w:r>
              <w:rPr>
                <w:color w:val="000000"/>
                <w:sz w:val="20"/>
              </w:rPr>
              <w:t>Drinka</w:t>
            </w:r>
            <w:proofErr w:type="spellEnd"/>
            <w:r>
              <w:rPr>
                <w:color w:val="000000"/>
                <w:sz w:val="20"/>
              </w:rPr>
              <w:t xml:space="preserve"> Pvt. Ltd,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8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https://ggu.ac.in/Admin/Files/DepartmentDocument/12162022103129_MoU_Narmada%20drinks_compressed.pdf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CAPSULE Lab, Kolkata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9" w:history="1">
              <w:r w:rsidR="002313C3" w:rsidRPr="00D1702C">
                <w:rPr>
                  <w:rStyle w:val="Hyperlink"/>
                </w:rPr>
                <w:t>https://ggu.ac.in/Admin/Files/DepartmentDocument/03302023114512_Doc%20(4)_compressed.pdf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Trivitron</w:t>
            </w:r>
            <w:proofErr w:type="spellEnd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 xml:space="preserve"> Healthcare Pvt. Ltd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0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King Mongkut University of Technology, Thonburi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1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Bastar</w:t>
            </w:r>
            <w:proofErr w:type="spellEnd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 xml:space="preserve"> se </w:t>
            </w:r>
            <w:proofErr w:type="spellStart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Bazar</w:t>
            </w:r>
            <w:proofErr w:type="spellEnd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Tak</w:t>
            </w:r>
            <w:proofErr w:type="spellEnd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 xml:space="preserve"> Pvt. Ltd. 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2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</w:p>
        </w:tc>
      </w:tr>
      <w:tr w:rsidR="002313C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Nava Nalanda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2313C3" w:rsidRDefault="00705947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3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</w:p>
        </w:tc>
      </w:tr>
      <w:tr w:rsidR="00881F43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881F43" w:rsidRPr="0054767D" w:rsidRDefault="00881F4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1F43">
              <w:rPr>
                <w:rFonts w:ascii="Times New Roman" w:hAnsi="Times New Roman" w:cs="Times New Roman"/>
                <w:color w:val="000000"/>
                <w:sz w:val="20"/>
              </w:rPr>
              <w:t>SMBT College of Pharmacy, Nashik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881F43" w:rsidRPr="002313C3" w:rsidRDefault="00881F4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881F43" w:rsidRDefault="00705947" w:rsidP="002313C3">
            <w:pPr>
              <w:spacing w:after="240"/>
              <w:jc w:val="center"/>
            </w:pPr>
            <w:hyperlink r:id="rId54" w:history="1">
              <w:r w:rsidR="00881F43" w:rsidRPr="00217883">
                <w:rPr>
                  <w:rStyle w:val="Hyperlink"/>
                </w:rPr>
                <w:t>https://ggu.ac.in/Admin/Files/DepartmentDoc</w:t>
              </w:r>
              <w:r w:rsidR="00881F43" w:rsidRPr="00217883">
                <w:rPr>
                  <w:rStyle w:val="Hyperlink"/>
                </w:rPr>
                <w:lastRenderedPageBreak/>
                <w:t>ument/04052023101717_MOU_SMBT.pdf</w:t>
              </w:r>
            </w:hyperlink>
          </w:p>
        </w:tc>
      </w:tr>
      <w:tr w:rsidR="007A3682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7A3682" w:rsidRPr="0054767D" w:rsidRDefault="007A3682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MubanChombueng</w:t>
            </w:r>
            <w:proofErr w:type="spellEnd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>Rajabhat</w:t>
            </w:r>
            <w:proofErr w:type="spellEnd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 xml:space="preserve"> University, </w:t>
            </w:r>
            <w:proofErr w:type="spellStart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>Ratchaburi</w:t>
            </w:r>
            <w:proofErr w:type="spellEnd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>, Thailand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A3682" w:rsidRPr="002313C3" w:rsidRDefault="007A3682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7A3682" w:rsidRDefault="00705947" w:rsidP="002313C3">
            <w:pPr>
              <w:spacing w:after="240"/>
              <w:jc w:val="center"/>
            </w:pPr>
            <w:hyperlink r:id="rId55" w:history="1">
              <w:r w:rsidR="007A3682" w:rsidRPr="00EB4DD9">
                <w:rPr>
                  <w:rStyle w:val="Hyperlink"/>
                </w:rPr>
                <w:t>https://ggu.ac.in/Admin/Files/DepartmentDocument/04042023090241_Muban%20Mou.pdf</w:t>
              </w:r>
            </w:hyperlink>
          </w:p>
        </w:tc>
      </w:tr>
      <w:tr w:rsidR="007A3682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7A3682" w:rsidRPr="0054767D" w:rsidRDefault="007A3682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>Rangsit</w:t>
            </w:r>
            <w:proofErr w:type="spellEnd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 xml:space="preserve"> University, </w:t>
            </w:r>
            <w:proofErr w:type="spellStart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>Pathumthani</w:t>
            </w:r>
            <w:proofErr w:type="spellEnd"/>
            <w:r w:rsidRPr="007A3682">
              <w:rPr>
                <w:rFonts w:ascii="Times New Roman" w:hAnsi="Times New Roman" w:cs="Times New Roman"/>
                <w:color w:val="000000"/>
                <w:sz w:val="20"/>
              </w:rPr>
              <w:t>, Thailand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A3682" w:rsidRPr="002313C3" w:rsidRDefault="007A3682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7A3682" w:rsidRDefault="00705947" w:rsidP="002313C3">
            <w:pPr>
              <w:spacing w:after="240"/>
              <w:jc w:val="center"/>
            </w:pPr>
            <w:hyperlink r:id="rId56" w:history="1">
              <w:r w:rsidR="007A3682" w:rsidRPr="00EB4DD9">
                <w:rPr>
                  <w:rStyle w:val="Hyperlink"/>
                </w:rPr>
                <w:t>https://ggu.ac.in/Admin/Files/DepartmentDocument/04042023090542_Rangsit.pdf</w:t>
              </w:r>
            </w:hyperlink>
          </w:p>
        </w:tc>
      </w:tr>
      <w:tr w:rsidR="00665F9A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665F9A" w:rsidRPr="007A3682" w:rsidRDefault="00665F9A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5F9A">
              <w:rPr>
                <w:rFonts w:ascii="Times New Roman" w:hAnsi="Times New Roman" w:cs="Times New Roman"/>
                <w:color w:val="000000"/>
                <w:sz w:val="20"/>
              </w:rPr>
              <w:t>University of Science &amp; Technology, Meghalaya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665F9A" w:rsidRDefault="00665F9A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:rsidR="00665F9A" w:rsidRDefault="00705947" w:rsidP="002313C3">
            <w:pPr>
              <w:spacing w:after="240"/>
              <w:jc w:val="center"/>
            </w:pPr>
            <w:hyperlink r:id="rId57" w:history="1">
              <w:r w:rsidR="00665F9A" w:rsidRPr="00217883">
                <w:rPr>
                  <w:rStyle w:val="Hyperlink"/>
                </w:rPr>
                <w:t>https://ggu.ac.in/Admin/Files/DepartmentDocument/04052023101043_MOU_Meghalaya.pdf</w:t>
              </w:r>
            </w:hyperlink>
          </w:p>
        </w:tc>
      </w:tr>
    </w:tbl>
    <w:p w:rsidR="00FE4E6D" w:rsidRPr="009857FB" w:rsidRDefault="00FE4E6D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FE4E6D" w:rsidRPr="009857FB" w:rsidSect="009D465C">
      <w:headerReference w:type="default" r:id="rId58"/>
      <w:footerReference w:type="default" r:id="rId59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705947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705947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6145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614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6146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EE1514">
      <w:rPr>
        <w:rFonts w:ascii="Times New Roman" w:hAnsi="Times New Roman" w:cs="Times New Roman"/>
        <w:bCs/>
        <w:color w:val="700000"/>
        <w:sz w:val="18"/>
        <w:szCs w:val="18"/>
        <w:u w:val="wavyDouble"/>
      </w:rPr>
      <w:t>7.1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6148">
      <o:colormenu v:ext="edit" strokecolor="#00133a"/>
    </o:shapedefaults>
    <o:shapelayout v:ext="edit">
      <o:idmap v:ext="edit" data="6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0C3F"/>
    <w:rsid w:val="00041DCB"/>
    <w:rsid w:val="00052F42"/>
    <w:rsid w:val="000537F4"/>
    <w:rsid w:val="00061721"/>
    <w:rsid w:val="00062979"/>
    <w:rsid w:val="000670AE"/>
    <w:rsid w:val="000C5F94"/>
    <w:rsid w:val="000D5F00"/>
    <w:rsid w:val="000E43B2"/>
    <w:rsid w:val="00111C78"/>
    <w:rsid w:val="00113A51"/>
    <w:rsid w:val="00167C11"/>
    <w:rsid w:val="00185B7A"/>
    <w:rsid w:val="001877EC"/>
    <w:rsid w:val="001A372B"/>
    <w:rsid w:val="001A5E14"/>
    <w:rsid w:val="001B3769"/>
    <w:rsid w:val="001C0B47"/>
    <w:rsid w:val="001C2E4C"/>
    <w:rsid w:val="001F5957"/>
    <w:rsid w:val="00213E61"/>
    <w:rsid w:val="002313C3"/>
    <w:rsid w:val="0024440C"/>
    <w:rsid w:val="00280BEE"/>
    <w:rsid w:val="0029300A"/>
    <w:rsid w:val="00295A51"/>
    <w:rsid w:val="002A39F1"/>
    <w:rsid w:val="002A71F3"/>
    <w:rsid w:val="002C37F8"/>
    <w:rsid w:val="002C5653"/>
    <w:rsid w:val="002E197B"/>
    <w:rsid w:val="002E1F9A"/>
    <w:rsid w:val="002E3F9E"/>
    <w:rsid w:val="002F63CE"/>
    <w:rsid w:val="00303DFB"/>
    <w:rsid w:val="00323AF5"/>
    <w:rsid w:val="00343512"/>
    <w:rsid w:val="00345E98"/>
    <w:rsid w:val="00385932"/>
    <w:rsid w:val="003A00C0"/>
    <w:rsid w:val="003A7D61"/>
    <w:rsid w:val="003F2D61"/>
    <w:rsid w:val="00414C7E"/>
    <w:rsid w:val="0043059A"/>
    <w:rsid w:val="00436CFE"/>
    <w:rsid w:val="004614FC"/>
    <w:rsid w:val="0048463B"/>
    <w:rsid w:val="00495667"/>
    <w:rsid w:val="00496B4C"/>
    <w:rsid w:val="004B59F0"/>
    <w:rsid w:val="004C6E34"/>
    <w:rsid w:val="0051353E"/>
    <w:rsid w:val="0054767D"/>
    <w:rsid w:val="00553E39"/>
    <w:rsid w:val="00565E23"/>
    <w:rsid w:val="005A30D5"/>
    <w:rsid w:val="005D2FB8"/>
    <w:rsid w:val="00605070"/>
    <w:rsid w:val="00606755"/>
    <w:rsid w:val="00611B3D"/>
    <w:rsid w:val="006162E3"/>
    <w:rsid w:val="00626B6B"/>
    <w:rsid w:val="006271F1"/>
    <w:rsid w:val="006358BA"/>
    <w:rsid w:val="00662ADD"/>
    <w:rsid w:val="00665F9A"/>
    <w:rsid w:val="00673191"/>
    <w:rsid w:val="006D1493"/>
    <w:rsid w:val="00705947"/>
    <w:rsid w:val="007166E4"/>
    <w:rsid w:val="00736180"/>
    <w:rsid w:val="00744C75"/>
    <w:rsid w:val="0076719B"/>
    <w:rsid w:val="007A3682"/>
    <w:rsid w:val="007E4A4C"/>
    <w:rsid w:val="007F24FA"/>
    <w:rsid w:val="00802A97"/>
    <w:rsid w:val="00867CC0"/>
    <w:rsid w:val="00881F43"/>
    <w:rsid w:val="008A0341"/>
    <w:rsid w:val="008A3F8A"/>
    <w:rsid w:val="008D7784"/>
    <w:rsid w:val="00913D85"/>
    <w:rsid w:val="009354C1"/>
    <w:rsid w:val="00964577"/>
    <w:rsid w:val="009702B4"/>
    <w:rsid w:val="009768D9"/>
    <w:rsid w:val="009857FB"/>
    <w:rsid w:val="009932E7"/>
    <w:rsid w:val="009A2C4C"/>
    <w:rsid w:val="009C110C"/>
    <w:rsid w:val="009C4A1F"/>
    <w:rsid w:val="009C67D4"/>
    <w:rsid w:val="009D465C"/>
    <w:rsid w:val="009E13F3"/>
    <w:rsid w:val="009F5AF0"/>
    <w:rsid w:val="00A30BD5"/>
    <w:rsid w:val="00A5081B"/>
    <w:rsid w:val="00A61D62"/>
    <w:rsid w:val="00A62BC7"/>
    <w:rsid w:val="00A9454C"/>
    <w:rsid w:val="00AD7C3F"/>
    <w:rsid w:val="00B353EE"/>
    <w:rsid w:val="00B4258B"/>
    <w:rsid w:val="00B472FD"/>
    <w:rsid w:val="00B573B6"/>
    <w:rsid w:val="00B73851"/>
    <w:rsid w:val="00B84354"/>
    <w:rsid w:val="00C02B0A"/>
    <w:rsid w:val="00C16893"/>
    <w:rsid w:val="00C37E48"/>
    <w:rsid w:val="00C43722"/>
    <w:rsid w:val="00C718F0"/>
    <w:rsid w:val="00CA270F"/>
    <w:rsid w:val="00CA415F"/>
    <w:rsid w:val="00CB32AE"/>
    <w:rsid w:val="00CB410E"/>
    <w:rsid w:val="00CD2810"/>
    <w:rsid w:val="00CE07FF"/>
    <w:rsid w:val="00CF18EC"/>
    <w:rsid w:val="00D51453"/>
    <w:rsid w:val="00D604CD"/>
    <w:rsid w:val="00D64212"/>
    <w:rsid w:val="00D7420D"/>
    <w:rsid w:val="00D774F0"/>
    <w:rsid w:val="00D95F27"/>
    <w:rsid w:val="00DA0ADC"/>
    <w:rsid w:val="00DA7D07"/>
    <w:rsid w:val="00DF5944"/>
    <w:rsid w:val="00E14319"/>
    <w:rsid w:val="00E22A91"/>
    <w:rsid w:val="00E45DAF"/>
    <w:rsid w:val="00ED5DBD"/>
    <w:rsid w:val="00EE1514"/>
    <w:rsid w:val="00EF6169"/>
    <w:rsid w:val="00F17B70"/>
    <w:rsid w:val="00F30192"/>
    <w:rsid w:val="00F632CC"/>
    <w:rsid w:val="00F9568C"/>
    <w:rsid w:val="00FA05C1"/>
    <w:rsid w:val="00FB63B6"/>
    <w:rsid w:val="00F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paragraph" w:styleId="ListParagraph">
    <w:name w:val="List Paragraph"/>
    <w:basedOn w:val="Normal"/>
    <w:uiPriority w:val="34"/>
    <w:qFormat/>
    <w:rsid w:val="008D7784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1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gu.ac.in/Admin/Files/DepartmentDocument/09272022024124_MoU%20between%20GGV%20and%20RRF,%20Nagpur.pdf" TargetMode="External"/><Relationship Id="rId18" Type="http://schemas.openxmlformats.org/officeDocument/2006/relationships/hyperlink" Target="https://www.ggu.ac.in/Admin/Files/DepartmentDocument/09272022024746_MoU%20GGV%20&amp;%20Chhatra%20Kalyan%20Nyas%20C.G..pdf" TargetMode="External"/><Relationship Id="rId26" Type="http://schemas.openxmlformats.org/officeDocument/2006/relationships/hyperlink" Target="https://www.ggu.ac.in/Admin/Files/DepartmentDocument/09272022025508_MoU%20MANAGEMENT%20GGV%20&amp;%20SERVO%20ACCUMULATORS.pdf" TargetMode="External"/><Relationship Id="rId39" Type="http://schemas.openxmlformats.org/officeDocument/2006/relationships/hyperlink" Target="https://www.ggu.ac.in/Admin/Files/DepartmentDocument/09282022100259_CSIR-Central_Drug_Research_Instt.___GGV__Pharmacy.pdf" TargetMode="External"/><Relationship Id="rId21" Type="http://schemas.openxmlformats.org/officeDocument/2006/relationships/hyperlink" Target="https://ggu.ac.in/Admin/Files/DepartmentDocument/12162022103728_MoU_CIPET_Report_compressed.pdf" TargetMode="External"/><Relationship Id="rId34" Type="http://schemas.openxmlformats.org/officeDocument/2006/relationships/hyperlink" Target="https://www.ggu.ac.in/Admin/Files/DepartmentDocument/09282022102055_MoU_signed_between_GGV___ICSI_Chapters__Raipur.pdf" TargetMode="External"/><Relationship Id="rId42" Type="http://schemas.openxmlformats.org/officeDocument/2006/relationships/hyperlink" Target="https://www.ggu.ac.in/Admin/Files/DepartmentDocument/09282022102220_MoU_with_GGV-Pharmacy___Anchrom_Enterprise__Mumbai.pdf" TargetMode="External"/><Relationship Id="rId47" Type="http://schemas.openxmlformats.org/officeDocument/2006/relationships/hyperlink" Target="https://ggu.ac.in/Admin/Files/DepartmentDocument/12162022101342_MoU_Indira%20Gandhi%20centre%20for%20arts_compressed.pdf" TargetMode="External"/><Relationship Id="rId50" Type="http://schemas.openxmlformats.org/officeDocument/2006/relationships/hyperlink" Target="https://ggu.ac.in/Admin/Files/DepartmentDocument/03302023114512_Doc%20(4)_compressed.pdf" TargetMode="External"/><Relationship Id="rId55" Type="http://schemas.openxmlformats.org/officeDocument/2006/relationships/hyperlink" Target="https://ggu.ac.in/Admin/Files/DepartmentDocument/04042023090241_Muban%20Mou.pdf" TargetMode="External"/><Relationship Id="rId7" Type="http://schemas.openxmlformats.org/officeDocument/2006/relationships/hyperlink" Target="https://ggu.ac.in/Admin/Files/DepartmentDocument/04022023104223_biotech_signed_merged_compresse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gu.ac.in/Admin/Files/DepartmentDocument/09282022101830_MoU_GGV___A2_ENVIRONMENT.pdf" TargetMode="External"/><Relationship Id="rId20" Type="http://schemas.openxmlformats.org/officeDocument/2006/relationships/hyperlink" Target="https://ggu.ac.in/Admin/Files/DepartmentDocument/04022023110656_Interbiz.pdf" TargetMode="External"/><Relationship Id="rId29" Type="http://schemas.openxmlformats.org/officeDocument/2006/relationships/hyperlink" Target="https://ggu.ac.in/Admin/Files/DepartmentDocument/04022023105337_bansal%20moU_R_zoology_compressed.pdf" TargetMode="External"/><Relationship Id="rId41" Type="http://schemas.openxmlformats.org/officeDocument/2006/relationships/hyperlink" Target="https://ggu.ac.in/Admin/Files/DepartmentDocument/12192022121527_Ayurved%20health%20house%20MoU.pdf" TargetMode="External"/><Relationship Id="rId54" Type="http://schemas.openxmlformats.org/officeDocument/2006/relationships/hyperlink" Target="https://ggu.ac.in/Admin/Files/DepartmentDocument/04052023101717_MOU_SMB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4042023085624_UBA%20and%20IIT%20delhi.pdf" TargetMode="External"/><Relationship Id="rId11" Type="http://schemas.openxmlformats.org/officeDocument/2006/relationships/hyperlink" Target="https://ggu.ac.in/Admin/Files/DepartmentDocument/04042023091128_Tripartate%20Mou.pdf" TargetMode="External"/><Relationship Id="rId24" Type="http://schemas.openxmlformats.org/officeDocument/2006/relationships/hyperlink" Target="https://www.ggu.ac.in/Admin/Files/DepartmentDocument/09272022025022_MoU%20GGV%20&amp;%20PWD%20NATIONAL%20HIGHWAY.pdf" TargetMode="External"/><Relationship Id="rId32" Type="http://schemas.openxmlformats.org/officeDocument/2006/relationships/hyperlink" Target="https://www.ggu.ac.in/Admin/Files/DepartmentDocument/09282022103402_MoU_with_GGV___Groweco_Ventures_Ltd._Indore.pdf" TargetMode="External"/><Relationship Id="rId37" Type="http://schemas.openxmlformats.org/officeDocument/2006/relationships/hyperlink" Target="https://www.ggu.ac.in/Admin/Files/DepartmentDocument/09272022025120_MoU%20GGV-%20Pharmacy%20&amp;%20Mrunalin" TargetMode="External"/><Relationship Id="rId40" Type="http://schemas.openxmlformats.org/officeDocument/2006/relationships/hyperlink" Target="https://ggu.ac.in/Admin/Files/DepartmentDocument/12192022121236_Deepti%20Pharmaceuticals_MoU.pdf" TargetMode="External"/><Relationship Id="rId45" Type="http://schemas.openxmlformats.org/officeDocument/2006/relationships/hyperlink" Target="https://ggu.ac.in/Admin/Files/DepartmentDocument/12192022122248_MoU%20siksha%20sanskriti%20uthyan%20nyas_compressed.pdf" TargetMode="External"/><Relationship Id="rId53" Type="http://schemas.openxmlformats.org/officeDocument/2006/relationships/hyperlink" Target="https://ggu.ac.in/Admin/Files/DepartmentDocument/03302023114512_Doc%20(4)_compressed.pdf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ggu.ac.in/Admin/Files/DepartmentDocument/09272022024607_MoU%20EnGG%20GGV%20&amp;%20ZIROH%20LAB.pdf" TargetMode="External"/><Relationship Id="rId23" Type="http://schemas.openxmlformats.org/officeDocument/2006/relationships/hyperlink" Target="https://www.ggu.ac.in/Admin/Files/DepartmentDocument/09272022024937_MoU%20GGV%20&amp;%20MSME%20TECHNOLOGY%20CENTRE.pdf" TargetMode="External"/><Relationship Id="rId28" Type="http://schemas.openxmlformats.org/officeDocument/2006/relationships/hyperlink" Target="https://ggu.ac.in/Admin/Files/DepartmentDocument/12192022105642_MoU%20Saurashtra%20univ.pdf" TargetMode="External"/><Relationship Id="rId36" Type="http://schemas.openxmlformats.org/officeDocument/2006/relationships/hyperlink" Target="https://ggu.ac.in/Admin/Files/DepartmentDocument/12192022122012_Central%20India%20Pharmaceuticals%20MoU_compressed.pdf" TargetMode="External"/><Relationship Id="rId49" Type="http://schemas.openxmlformats.org/officeDocument/2006/relationships/hyperlink" Target="https://ggu.ac.in/Admin/Files/DepartmentDocument/03302023114512_Doc%20(4)_compressed.pdf" TargetMode="External"/><Relationship Id="rId57" Type="http://schemas.openxmlformats.org/officeDocument/2006/relationships/hyperlink" Target="https://ggu.ac.in/Admin/Files/DepartmentDocument/04052023101043_MOU_Meghalaya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ggu.ac.in/Admin/Files/DepartmentDocument/04022023104746_Nandan%20Steels.pdf" TargetMode="External"/><Relationship Id="rId19" Type="http://schemas.openxmlformats.org/officeDocument/2006/relationships/hyperlink" Target="https://www.ggu.ac.in/Admin/Files/DepartmentDocument/09272022024835_MoU%20GGV%20&amp;%20EDII,%20Ahmedabad.pdf" TargetMode="External"/><Relationship Id="rId31" Type="http://schemas.openxmlformats.org/officeDocument/2006/relationships/hyperlink" Target="https://www.ggu.ac.in/Admin/Files/DepartmentDocument/09282022102520_MoU_GGV_and_Bhupal_s_Noble_Uni..pdf" TargetMode="External"/><Relationship Id="rId44" Type="http://schemas.openxmlformats.org/officeDocument/2006/relationships/hyperlink" Target="https://www.ggu.ac.in/Admin/Files/DepartmentDocument/09282022102652_MOU_GGV_with_Dr_Ambedkar_CoE_MOSJE.pdf" TargetMode="External"/><Relationship Id="rId52" Type="http://schemas.openxmlformats.org/officeDocument/2006/relationships/hyperlink" Target="https://ggu.ac.in/Admin/Files/DepartmentDocument/03302023114512_Doc%20(4)_compressed.pdf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4022023103455_Hi%20Tech%20Power_MBA_report_compressed.pdf" TargetMode="External"/><Relationship Id="rId14" Type="http://schemas.openxmlformats.org/officeDocument/2006/relationships/hyperlink" Target="https://ggu.ac.in/Admin/Files/DepartmentDocument/04022023111832_jhajharia%20nirman_moU.pdf" TargetMode="External"/><Relationship Id="rId22" Type="http://schemas.openxmlformats.org/officeDocument/2006/relationships/hyperlink" Target="https://www.ggu.ac.in/Admin/Files/DepartmentDocument/09272022025312_MoU%20Jayswal%20Nec%20Ind,%20Raipur%20&amp;%20GGV%20(Management%20Studies).pdf" TargetMode="External"/><Relationship Id="rId27" Type="http://schemas.openxmlformats.org/officeDocument/2006/relationships/hyperlink" Target="https://www.ggu.ac.in/Admin/Files/DepartmentDocument/09282022102140_MoU_signed_with_GGV___s_Smart_Bridge.pdf" TargetMode="External"/><Relationship Id="rId30" Type="http://schemas.openxmlformats.org/officeDocument/2006/relationships/hyperlink" Target="https://ggu.ac.in/Admin/Files/DepartmentDocument/12192022110110_MoU%20world%20education%20services_compressed.pdf" TargetMode="External"/><Relationship Id="rId35" Type="http://schemas.openxmlformats.org/officeDocument/2006/relationships/hyperlink" Target="https://www.ggu.ac.in/Admin/Files/DepartmentDocument/09282022103315_MoU_signed_GGV__CEL___CSHD__Raipur.pdf" TargetMode="External"/><Relationship Id="rId43" Type="http://schemas.openxmlformats.org/officeDocument/2006/relationships/hyperlink" Target="https://www.ggu.ac.in/Admin/Files/DepartmentDocument/09282022102422_Auto_Apps_Engg._Solution_Pune___GGv__SoS_E_T.pdf" TargetMode="External"/><Relationship Id="rId48" Type="http://schemas.openxmlformats.org/officeDocument/2006/relationships/hyperlink" Target="https://ggu.ac.in/Admin/Files/DepartmentDocument/12162022103129_MoU_Narmada%20drinks_compressed.pdf" TargetMode="External"/><Relationship Id="rId56" Type="http://schemas.openxmlformats.org/officeDocument/2006/relationships/hyperlink" Target="https://ggu.ac.in/Admin/Files/DepartmentDocument/04042023090542_Rangsit.pdf" TargetMode="External"/><Relationship Id="rId8" Type="http://schemas.openxmlformats.org/officeDocument/2006/relationships/hyperlink" Target="https://ggu.ac.in/Admin/Files/DepartmentDocument/04022023111134_dhanavantary%20pharmacy%20college.pdf" TargetMode="External"/><Relationship Id="rId51" Type="http://schemas.openxmlformats.org/officeDocument/2006/relationships/hyperlink" Target="https://ggu.ac.in/Admin/Files/DepartmentDocument/03302023114512_Doc%20(4)_compressed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gu.ac.in/Admin/Files/DepartmentDocument/09272022024411_MoU%20EnGG%20GGV%20&amp;%20BSNL.pdf" TargetMode="External"/><Relationship Id="rId17" Type="http://schemas.openxmlformats.org/officeDocument/2006/relationships/hyperlink" Target="https://www.ggu.ac.in/Admin/Files/DepartmentDocument/09282022101942_MoU_GGV___B_INCUBE.pdf" TargetMode="External"/><Relationship Id="rId25" Type="http://schemas.openxmlformats.org/officeDocument/2006/relationships/hyperlink" Target="https://www.ggu.ac.in/Admin/Files/DepartmentDocument/09272022025405_MoU%20MANAGEMENT%20GGV%20&amp;%20CHHABRA%20MARBLE.pdf" TargetMode="External"/><Relationship Id="rId33" Type="http://schemas.openxmlformats.org/officeDocument/2006/relationships/hyperlink" Target="https://www.ggu.ac.in/Admin/Files/DepartmentDocument/09282022103222_MoU_signed_between_CG_Laghu_Avam_Sahayak_Udyog_Sangh.pdf" TargetMode="External"/><Relationship Id="rId38" Type="http://schemas.openxmlformats.org/officeDocument/2006/relationships/hyperlink" Target="https://www.ggu.ac.in/Admin/Files/DepartmentDocument/09272022025223_MoU%20GGV-Pharmacy%20&amp;%20Zim%20Laboratories%20Ltd..pdf" TargetMode="External"/><Relationship Id="rId46" Type="http://schemas.openxmlformats.org/officeDocument/2006/relationships/hyperlink" Target="https://ggu.ac.in/Admin/Files/DepartmentDocument/12162022100803_MOU_AIIMS_Report.pdf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29</cp:revision>
  <cp:lastPrinted>2022-05-13T05:42:00Z</cp:lastPrinted>
  <dcterms:created xsi:type="dcterms:W3CDTF">2022-07-27T07:27:00Z</dcterms:created>
  <dcterms:modified xsi:type="dcterms:W3CDTF">2023-04-11T11:26:00Z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b3d7557aab35f71dd261209d147b0832aa5c47ad28e0c2c69e858fd771e869be</vt:lpwstr>
  </property>
</Properties>
</file>